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D0680" w14:textId="77777777" w:rsidR="001E3734" w:rsidRPr="00EA4924" w:rsidRDefault="00EA4924">
      <w:pPr>
        <w:rPr>
          <w:sz w:val="24"/>
          <w:szCs w:val="24"/>
        </w:rPr>
      </w:pPr>
      <w:bookmarkStart w:id="0" w:name="_GoBack"/>
      <w:r w:rsidRPr="00EA4924">
        <w:rPr>
          <w:sz w:val="24"/>
          <w:szCs w:val="24"/>
        </w:rPr>
        <w:t>How to Have a Mental Health Day</w:t>
      </w:r>
    </w:p>
    <w:bookmarkEnd w:id="0"/>
    <w:p w14:paraId="5EED0681" w14:textId="77777777" w:rsidR="001E3734" w:rsidRPr="00EA4924" w:rsidRDefault="001E3734">
      <w:pPr>
        <w:rPr>
          <w:sz w:val="24"/>
          <w:szCs w:val="24"/>
        </w:rPr>
      </w:pPr>
    </w:p>
    <w:p w14:paraId="5EED0682" w14:textId="35A62D75" w:rsidR="001E3734" w:rsidRPr="00EA4924" w:rsidRDefault="00EA4924">
      <w:pPr>
        <w:rPr>
          <w:sz w:val="24"/>
          <w:szCs w:val="24"/>
        </w:rPr>
      </w:pPr>
      <w:r w:rsidRPr="00EA4924">
        <w:rPr>
          <w:sz w:val="24"/>
          <w:szCs w:val="24"/>
        </w:rPr>
        <w:t>No matter who you are, everyone needs some time for themselves. When people fail to address stress issues, the great amount of stress and strain on the mind can cause you to have an adverse reaction that manifests in either a physical or psychological even</w:t>
      </w:r>
      <w:r w:rsidRPr="00EA4924">
        <w:rPr>
          <w:sz w:val="24"/>
          <w:szCs w:val="24"/>
        </w:rPr>
        <w:t>t. Do you have a busy life that is lacing you under extreme amounts of stress? It’s important to set boundaries, but you might feel as though you have obligations you can’t avoid, so this information is going to help you have a mental health day.</w:t>
      </w:r>
    </w:p>
    <w:p w14:paraId="5EED0683" w14:textId="77777777" w:rsidR="001E3734" w:rsidRPr="00EA4924" w:rsidRDefault="001E3734">
      <w:pPr>
        <w:rPr>
          <w:sz w:val="24"/>
          <w:szCs w:val="24"/>
        </w:rPr>
      </w:pPr>
    </w:p>
    <w:p w14:paraId="5EED0684" w14:textId="77777777" w:rsidR="001E3734" w:rsidRPr="00EA4924" w:rsidRDefault="00EA4924">
      <w:pPr>
        <w:rPr>
          <w:b/>
          <w:sz w:val="24"/>
          <w:szCs w:val="24"/>
        </w:rPr>
      </w:pPr>
      <w:r w:rsidRPr="00EA4924">
        <w:rPr>
          <w:b/>
          <w:sz w:val="24"/>
          <w:szCs w:val="24"/>
        </w:rPr>
        <w:t>Discover What Is Causing Stress</w:t>
      </w:r>
    </w:p>
    <w:p w14:paraId="5EED0685" w14:textId="77777777" w:rsidR="001E3734" w:rsidRPr="00EA4924" w:rsidRDefault="001E3734">
      <w:pPr>
        <w:rPr>
          <w:sz w:val="24"/>
          <w:szCs w:val="24"/>
        </w:rPr>
      </w:pPr>
    </w:p>
    <w:p w14:paraId="5EED0686" w14:textId="77777777" w:rsidR="001E3734" w:rsidRPr="00EA4924" w:rsidRDefault="00EA4924">
      <w:pPr>
        <w:rPr>
          <w:sz w:val="24"/>
          <w:szCs w:val="24"/>
        </w:rPr>
      </w:pPr>
      <w:r w:rsidRPr="00EA4924">
        <w:rPr>
          <w:sz w:val="24"/>
          <w:szCs w:val="24"/>
        </w:rPr>
        <w:t xml:space="preserve">Once you’ve actually secured the time to yourself off from work, it’s a good idea to make a strong attempt to figure out what is actually bothering you. Write down the things that are your biggest issues, and put them into </w:t>
      </w:r>
      <w:r w:rsidRPr="00EA4924">
        <w:rPr>
          <w:sz w:val="24"/>
          <w:szCs w:val="24"/>
        </w:rPr>
        <w:t xml:space="preserve">a list of priority. This will help you find out what you want to work on the most and it means that you’ll be getting to the root of the problem sooner than later. Less important tasks can come later. Focus on what really matters right now. </w:t>
      </w:r>
    </w:p>
    <w:p w14:paraId="5EED0687" w14:textId="77777777" w:rsidR="001E3734" w:rsidRPr="00EA4924" w:rsidRDefault="001E3734">
      <w:pPr>
        <w:rPr>
          <w:b/>
          <w:sz w:val="24"/>
          <w:szCs w:val="24"/>
        </w:rPr>
      </w:pPr>
    </w:p>
    <w:p w14:paraId="5EED0688" w14:textId="5A2E0775" w:rsidR="001E3734" w:rsidRPr="00EA4924" w:rsidRDefault="00EA4924">
      <w:pPr>
        <w:rPr>
          <w:b/>
          <w:sz w:val="24"/>
          <w:szCs w:val="24"/>
        </w:rPr>
      </w:pPr>
      <w:r w:rsidRPr="00EA4924">
        <w:rPr>
          <w:b/>
          <w:sz w:val="24"/>
          <w:szCs w:val="24"/>
        </w:rPr>
        <w:t>Plan t</w:t>
      </w:r>
      <w:r w:rsidRPr="00EA4924">
        <w:rPr>
          <w:b/>
          <w:sz w:val="24"/>
          <w:szCs w:val="24"/>
        </w:rPr>
        <w:t>o Compl</w:t>
      </w:r>
      <w:r w:rsidRPr="00EA4924">
        <w:rPr>
          <w:b/>
          <w:sz w:val="24"/>
          <w:szCs w:val="24"/>
        </w:rPr>
        <w:t xml:space="preserve">ete Undone Tasks </w:t>
      </w:r>
    </w:p>
    <w:p w14:paraId="5EED0689" w14:textId="77777777" w:rsidR="001E3734" w:rsidRPr="00EA4924" w:rsidRDefault="001E3734">
      <w:pPr>
        <w:rPr>
          <w:sz w:val="24"/>
          <w:szCs w:val="24"/>
        </w:rPr>
      </w:pPr>
    </w:p>
    <w:p w14:paraId="5EED068A" w14:textId="77777777" w:rsidR="001E3734" w:rsidRPr="00EA4924" w:rsidRDefault="00EA4924">
      <w:pPr>
        <w:rPr>
          <w:sz w:val="24"/>
          <w:szCs w:val="24"/>
        </w:rPr>
      </w:pPr>
      <w:r w:rsidRPr="00EA4924">
        <w:rPr>
          <w:sz w:val="24"/>
          <w:szCs w:val="24"/>
        </w:rPr>
        <w:t xml:space="preserve">One really solid way to drop a lot of stress is to make time to take care of unfinished projects. An important project could be anything that has a high level of urgency and potentially create serious problems down the road if you leave </w:t>
      </w:r>
      <w:r w:rsidRPr="00EA4924">
        <w:rPr>
          <w:sz w:val="24"/>
          <w:szCs w:val="24"/>
        </w:rPr>
        <w:t xml:space="preserve">them unchecked. Getting some of those things off of your list will help you to feel more accomplished as well. </w:t>
      </w:r>
    </w:p>
    <w:p w14:paraId="5EED068B" w14:textId="77777777" w:rsidR="001E3734" w:rsidRPr="00EA4924" w:rsidRDefault="001E3734">
      <w:pPr>
        <w:rPr>
          <w:sz w:val="24"/>
          <w:szCs w:val="24"/>
        </w:rPr>
      </w:pPr>
    </w:p>
    <w:p w14:paraId="5EED068C" w14:textId="77777777" w:rsidR="001E3734" w:rsidRPr="00EA4924" w:rsidRDefault="00EA4924">
      <w:pPr>
        <w:rPr>
          <w:b/>
          <w:sz w:val="24"/>
          <w:szCs w:val="24"/>
        </w:rPr>
      </w:pPr>
      <w:r w:rsidRPr="00EA4924">
        <w:rPr>
          <w:b/>
          <w:sz w:val="24"/>
          <w:szCs w:val="24"/>
        </w:rPr>
        <w:t xml:space="preserve">Relax When It’s Appropriate </w:t>
      </w:r>
    </w:p>
    <w:p w14:paraId="5EED068D" w14:textId="77777777" w:rsidR="001E3734" w:rsidRPr="00EA4924" w:rsidRDefault="001E3734">
      <w:pPr>
        <w:rPr>
          <w:sz w:val="24"/>
          <w:szCs w:val="24"/>
        </w:rPr>
      </w:pPr>
    </w:p>
    <w:p w14:paraId="5EED068E" w14:textId="77777777" w:rsidR="001E3734" w:rsidRPr="00EA4924" w:rsidRDefault="00EA4924">
      <w:pPr>
        <w:rPr>
          <w:sz w:val="24"/>
          <w:szCs w:val="24"/>
        </w:rPr>
      </w:pPr>
      <w:r w:rsidRPr="00EA4924">
        <w:rPr>
          <w:sz w:val="24"/>
          <w:szCs w:val="24"/>
        </w:rPr>
        <w:t>If you’ve just gotten a chunk of time off, use it effectively, and sometimes this mean that you use the time to g</w:t>
      </w:r>
      <w:r w:rsidRPr="00EA4924">
        <w:rPr>
          <w:sz w:val="24"/>
          <w:szCs w:val="24"/>
        </w:rPr>
        <w:t xml:space="preserve">et as much rest as you can. Biologically speaking, when you lose sleep, </w:t>
      </w:r>
      <w:proofErr w:type="spellStart"/>
      <w:r w:rsidRPr="00EA4924">
        <w:rPr>
          <w:sz w:val="24"/>
          <w:szCs w:val="24"/>
        </w:rPr>
        <w:t>i</w:t>
      </w:r>
      <w:proofErr w:type="spellEnd"/>
      <w:r w:rsidRPr="00EA4924">
        <w:rPr>
          <w:sz w:val="24"/>
          <w:szCs w:val="24"/>
        </w:rPr>
        <w:t xml:space="preserve"> can never get that time back, and over sleeping doesn’t help in any way, so it’s better to just get the rest you need so that you don’t destroy your sleep schedule.  </w:t>
      </w:r>
    </w:p>
    <w:p w14:paraId="5EED068F" w14:textId="77777777" w:rsidR="001E3734" w:rsidRPr="00EA4924" w:rsidRDefault="00EA4924">
      <w:pPr>
        <w:rPr>
          <w:b/>
          <w:sz w:val="24"/>
          <w:szCs w:val="24"/>
        </w:rPr>
      </w:pPr>
      <w:r w:rsidRPr="00EA4924">
        <w:rPr>
          <w:sz w:val="24"/>
          <w:szCs w:val="24"/>
        </w:rPr>
        <w:br/>
      </w:r>
      <w:r w:rsidRPr="00EA4924">
        <w:rPr>
          <w:b/>
          <w:sz w:val="24"/>
          <w:szCs w:val="24"/>
        </w:rPr>
        <w:t>Clean Your Are</w:t>
      </w:r>
      <w:r w:rsidRPr="00EA4924">
        <w:rPr>
          <w:b/>
          <w:sz w:val="24"/>
          <w:szCs w:val="24"/>
        </w:rPr>
        <w:t xml:space="preserve">a </w:t>
      </w:r>
    </w:p>
    <w:p w14:paraId="5EED0690" w14:textId="77777777" w:rsidR="001E3734" w:rsidRPr="00EA4924" w:rsidRDefault="001E3734">
      <w:pPr>
        <w:rPr>
          <w:sz w:val="24"/>
          <w:szCs w:val="24"/>
        </w:rPr>
      </w:pPr>
    </w:p>
    <w:p w14:paraId="5EED0691" w14:textId="77777777" w:rsidR="001E3734" w:rsidRPr="00EA4924" w:rsidRDefault="00EA4924">
      <w:pPr>
        <w:rPr>
          <w:sz w:val="24"/>
          <w:szCs w:val="24"/>
        </w:rPr>
      </w:pPr>
      <w:r w:rsidRPr="00EA4924">
        <w:rPr>
          <w:sz w:val="24"/>
          <w:szCs w:val="24"/>
        </w:rPr>
        <w:t>One of the most powerful methods to achieve mental centeredness is to clean your area. The mind is constantly internalizing clutter around you, so if you reduce clutter in your area, then you can possibly reduce the clutter in your subconscious mind. P</w:t>
      </w:r>
      <w:r w:rsidRPr="00EA4924">
        <w:rPr>
          <w:sz w:val="24"/>
          <w:szCs w:val="24"/>
        </w:rPr>
        <w:t xml:space="preserve">ick areas that need attention, and really clean and find places for things there so they aren’t simply put away haphazardly. </w:t>
      </w:r>
    </w:p>
    <w:p w14:paraId="5EED0692" w14:textId="77777777" w:rsidR="001E3734" w:rsidRPr="00EA4924" w:rsidRDefault="001E3734">
      <w:pPr>
        <w:rPr>
          <w:sz w:val="24"/>
          <w:szCs w:val="24"/>
        </w:rPr>
      </w:pPr>
    </w:p>
    <w:p w14:paraId="5EED0693" w14:textId="77777777" w:rsidR="001E3734" w:rsidRPr="00EA4924" w:rsidRDefault="001E3734">
      <w:pPr>
        <w:rPr>
          <w:sz w:val="24"/>
          <w:szCs w:val="24"/>
        </w:rPr>
      </w:pPr>
    </w:p>
    <w:p w14:paraId="5EED0694" w14:textId="77777777" w:rsidR="001E3734" w:rsidRPr="00EA4924" w:rsidRDefault="001E3734">
      <w:pPr>
        <w:rPr>
          <w:sz w:val="24"/>
          <w:szCs w:val="24"/>
        </w:rPr>
      </w:pPr>
    </w:p>
    <w:p w14:paraId="5EED0695" w14:textId="77777777" w:rsidR="001E3734" w:rsidRPr="00EA4924" w:rsidRDefault="001E3734">
      <w:pPr>
        <w:rPr>
          <w:sz w:val="24"/>
          <w:szCs w:val="24"/>
        </w:rPr>
      </w:pPr>
    </w:p>
    <w:sectPr w:rsidR="001E3734" w:rsidRPr="00EA492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E3734"/>
    <w:rsid w:val="001E3734"/>
    <w:rsid w:val="00EA4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D0680"/>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2018-01-02T22:01:00Z</dcterms:modified>
</cp:coreProperties>
</file>